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CF" w:rsidRPr="00231FCF" w:rsidRDefault="00231FCF" w:rsidP="00231F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ГБУК «Александровский музей» о планируемых мероприятиях  в декабре 2023 года:</w:t>
      </w:r>
    </w:p>
    <w:p w:rsidR="00231FCF" w:rsidRPr="00231FCF" w:rsidRDefault="00231FCF" w:rsidP="00231FC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72"/>
        <w:gridCol w:w="4114"/>
        <w:gridCol w:w="2126"/>
        <w:gridCol w:w="2659"/>
      </w:tblGrid>
      <w:tr w:rsidR="00231FCF" w:rsidRPr="00231FCF" w:rsidTr="00231FCF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CF" w:rsidRPr="00231FCF" w:rsidRDefault="00231F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F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1F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31FC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31F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CF" w:rsidRPr="00231FCF" w:rsidRDefault="00231F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FC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CF" w:rsidRPr="00231FCF" w:rsidRDefault="00231F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FCF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CF" w:rsidRPr="00231FCF" w:rsidRDefault="00231F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FCF">
              <w:rPr>
                <w:rFonts w:ascii="Times New Roman" w:hAnsi="Times New Roman" w:cs="Times New Roman"/>
                <w:sz w:val="28"/>
                <w:szCs w:val="28"/>
              </w:rPr>
              <w:t>Адрес, название учреждения</w:t>
            </w:r>
          </w:p>
        </w:tc>
      </w:tr>
      <w:tr w:rsidR="00231FCF" w:rsidRPr="00231FCF" w:rsidTr="00231FCF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CF" w:rsidRPr="00231FCF" w:rsidRDefault="00231F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CF" w:rsidRPr="00231FCF" w:rsidRDefault="00231F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FCF">
              <w:rPr>
                <w:rFonts w:ascii="Times New Roman" w:hAnsi="Times New Roman" w:cs="Times New Roman"/>
                <w:sz w:val="28"/>
                <w:szCs w:val="28"/>
              </w:rPr>
              <w:t>Выставка «Гордимся! Верим! Ждём!» (посвящается землякам, участникам СВО)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CF" w:rsidRPr="00231FCF" w:rsidRDefault="00231F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FCF">
              <w:rPr>
                <w:rFonts w:ascii="Times New Roman" w:hAnsi="Times New Roman" w:cs="Times New Roman"/>
                <w:sz w:val="28"/>
                <w:szCs w:val="28"/>
              </w:rPr>
              <w:t>01-30 декабря</w:t>
            </w:r>
          </w:p>
          <w:p w:rsidR="00231FCF" w:rsidRPr="00231FCF" w:rsidRDefault="00231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FCF">
              <w:rPr>
                <w:rFonts w:ascii="Times New Roman" w:hAnsi="Times New Roman" w:cs="Times New Roman"/>
                <w:sz w:val="28"/>
                <w:szCs w:val="28"/>
              </w:rPr>
              <w:t xml:space="preserve">   10.00-15.00</w:t>
            </w:r>
          </w:p>
          <w:p w:rsidR="00231FCF" w:rsidRPr="00231FCF" w:rsidRDefault="00231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FCF">
              <w:rPr>
                <w:rFonts w:ascii="Times New Roman" w:hAnsi="Times New Roman" w:cs="Times New Roman"/>
                <w:sz w:val="28"/>
                <w:szCs w:val="28"/>
              </w:rPr>
              <w:t>(открытие в 10.00)</w:t>
            </w:r>
          </w:p>
          <w:p w:rsidR="00231FCF" w:rsidRPr="00231FCF" w:rsidRDefault="00231F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CF" w:rsidRPr="00231FCF" w:rsidRDefault="00231F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FCF">
              <w:rPr>
                <w:rFonts w:ascii="Times New Roman" w:hAnsi="Times New Roman" w:cs="Times New Roman"/>
                <w:sz w:val="28"/>
                <w:szCs w:val="28"/>
              </w:rPr>
              <w:t>с. Александровское, ул. К. Маркса,41</w:t>
            </w:r>
          </w:p>
          <w:p w:rsidR="00231FCF" w:rsidRPr="00231FCF" w:rsidRDefault="00231F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FCF">
              <w:rPr>
                <w:rFonts w:ascii="Times New Roman" w:hAnsi="Times New Roman" w:cs="Times New Roman"/>
                <w:sz w:val="28"/>
                <w:szCs w:val="28"/>
              </w:rPr>
              <w:t>ГБУК «Александровский музей»</w:t>
            </w:r>
          </w:p>
        </w:tc>
      </w:tr>
      <w:tr w:rsidR="00231FCF" w:rsidRPr="00231FCF" w:rsidTr="00231FCF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CF" w:rsidRPr="00231FCF" w:rsidRDefault="00231F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F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CF" w:rsidRPr="00231FCF" w:rsidRDefault="00231F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FCF">
              <w:rPr>
                <w:rFonts w:ascii="Times New Roman" w:hAnsi="Times New Roman" w:cs="Times New Roman"/>
                <w:sz w:val="28"/>
                <w:szCs w:val="28"/>
              </w:rPr>
              <w:t>Музейный урок «Имя твоё неизвестно, подвиг твой бессмертен»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CF" w:rsidRPr="00231FCF" w:rsidRDefault="00231F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FCF">
              <w:rPr>
                <w:rFonts w:ascii="Times New Roman" w:hAnsi="Times New Roman" w:cs="Times New Roman"/>
                <w:sz w:val="28"/>
                <w:szCs w:val="28"/>
              </w:rPr>
              <w:t xml:space="preserve">   02 декабря</w:t>
            </w:r>
          </w:p>
          <w:p w:rsidR="00231FCF" w:rsidRPr="00231FCF" w:rsidRDefault="00231F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FCF">
              <w:rPr>
                <w:rFonts w:ascii="Times New Roman" w:hAnsi="Times New Roman" w:cs="Times New Roman"/>
                <w:sz w:val="28"/>
                <w:szCs w:val="28"/>
              </w:rPr>
              <w:t xml:space="preserve">    10.00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CF" w:rsidRPr="00231FCF" w:rsidRDefault="00231F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FCF">
              <w:rPr>
                <w:rFonts w:ascii="Times New Roman" w:hAnsi="Times New Roman" w:cs="Times New Roman"/>
                <w:sz w:val="28"/>
                <w:szCs w:val="28"/>
              </w:rPr>
              <w:t>с. Александровское, ул. К. Маркса,41</w:t>
            </w:r>
          </w:p>
          <w:p w:rsidR="00231FCF" w:rsidRPr="00231FCF" w:rsidRDefault="00231F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FCF">
              <w:rPr>
                <w:rFonts w:ascii="Times New Roman" w:hAnsi="Times New Roman" w:cs="Times New Roman"/>
                <w:sz w:val="28"/>
                <w:szCs w:val="28"/>
              </w:rPr>
              <w:t>ГБУК «Александровский музей»</w:t>
            </w:r>
          </w:p>
        </w:tc>
      </w:tr>
      <w:tr w:rsidR="00231FCF" w:rsidRPr="00231FCF" w:rsidTr="00231FCF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CF" w:rsidRPr="00231FCF" w:rsidRDefault="00231F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F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CF" w:rsidRPr="00231FCF" w:rsidRDefault="00231F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FCF">
              <w:rPr>
                <w:rFonts w:ascii="Times New Roman" w:hAnsi="Times New Roman" w:cs="Times New Roman"/>
                <w:sz w:val="28"/>
                <w:szCs w:val="28"/>
              </w:rPr>
              <w:t>Встреча с бывшим председателем районного общества глухих «Мы слышим сердцем»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CF" w:rsidRPr="00231FCF" w:rsidRDefault="00231F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FCF">
              <w:rPr>
                <w:rFonts w:ascii="Times New Roman" w:hAnsi="Times New Roman" w:cs="Times New Roman"/>
                <w:sz w:val="28"/>
                <w:szCs w:val="28"/>
              </w:rPr>
              <w:t xml:space="preserve">  05 декабря</w:t>
            </w:r>
          </w:p>
          <w:p w:rsidR="00231FCF" w:rsidRPr="00231FCF" w:rsidRDefault="00231F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FCF">
              <w:rPr>
                <w:rFonts w:ascii="Times New Roman" w:hAnsi="Times New Roman" w:cs="Times New Roman"/>
                <w:sz w:val="28"/>
                <w:szCs w:val="28"/>
              </w:rPr>
              <w:t xml:space="preserve">    10.00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CF" w:rsidRPr="00231FCF" w:rsidRDefault="00231F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FCF">
              <w:rPr>
                <w:rFonts w:ascii="Times New Roman" w:hAnsi="Times New Roman" w:cs="Times New Roman"/>
                <w:sz w:val="28"/>
                <w:szCs w:val="28"/>
              </w:rPr>
              <w:t>с. Александровское, ул. К. Маркса,41</w:t>
            </w:r>
          </w:p>
          <w:p w:rsidR="00231FCF" w:rsidRPr="00231FCF" w:rsidRDefault="00231F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FCF">
              <w:rPr>
                <w:rFonts w:ascii="Times New Roman" w:hAnsi="Times New Roman" w:cs="Times New Roman"/>
                <w:sz w:val="28"/>
                <w:szCs w:val="28"/>
              </w:rPr>
              <w:t>ГБУК «Александровский музей»</w:t>
            </w:r>
          </w:p>
        </w:tc>
      </w:tr>
      <w:tr w:rsidR="00231FCF" w:rsidRPr="00231FCF" w:rsidTr="00231FCF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CF" w:rsidRPr="00231FCF" w:rsidRDefault="00231F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F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CF" w:rsidRPr="00231FCF" w:rsidRDefault="00231FCF">
            <w:pPr>
              <w:pStyle w:val="20"/>
              <w:shd w:val="clear" w:color="auto" w:fill="auto"/>
              <w:tabs>
                <w:tab w:val="left" w:pos="938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r w:rsidRPr="00231FCF">
              <w:rPr>
                <w:sz w:val="28"/>
                <w:szCs w:val="28"/>
              </w:rPr>
              <w:t>Час патриотизма «Живая память сердец»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FCF" w:rsidRPr="00231FCF" w:rsidRDefault="00231F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FCF">
              <w:rPr>
                <w:rFonts w:ascii="Times New Roman" w:hAnsi="Times New Roman" w:cs="Times New Roman"/>
                <w:sz w:val="28"/>
                <w:szCs w:val="28"/>
              </w:rPr>
              <w:t xml:space="preserve">  08 декабря</w:t>
            </w:r>
          </w:p>
          <w:p w:rsidR="00231FCF" w:rsidRPr="00231FCF" w:rsidRDefault="00231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FCF">
              <w:rPr>
                <w:rFonts w:ascii="Times New Roman" w:hAnsi="Times New Roman" w:cs="Times New Roman"/>
                <w:sz w:val="28"/>
                <w:szCs w:val="28"/>
              </w:rPr>
              <w:t xml:space="preserve">   10.00</w:t>
            </w:r>
          </w:p>
          <w:p w:rsidR="00231FCF" w:rsidRPr="00231FCF" w:rsidRDefault="00231F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CF" w:rsidRPr="00231FCF" w:rsidRDefault="00231F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FCF">
              <w:rPr>
                <w:rFonts w:ascii="Times New Roman" w:hAnsi="Times New Roman" w:cs="Times New Roman"/>
                <w:sz w:val="28"/>
                <w:szCs w:val="28"/>
              </w:rPr>
              <w:t>с. Александровское, ул. К. Маркса,41</w:t>
            </w:r>
          </w:p>
          <w:p w:rsidR="00231FCF" w:rsidRPr="00231FCF" w:rsidRDefault="00231F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FCF">
              <w:rPr>
                <w:rFonts w:ascii="Times New Roman" w:hAnsi="Times New Roman" w:cs="Times New Roman"/>
                <w:sz w:val="28"/>
                <w:szCs w:val="28"/>
              </w:rPr>
              <w:t>ГБУК «Александровский музей»</w:t>
            </w:r>
          </w:p>
        </w:tc>
      </w:tr>
      <w:tr w:rsidR="00231FCF" w:rsidRPr="00231FCF" w:rsidTr="00231FCF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CF" w:rsidRPr="00231FCF" w:rsidRDefault="00231F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F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CF" w:rsidRPr="00231FCF" w:rsidRDefault="00231FCF">
            <w:pPr>
              <w:pStyle w:val="20"/>
              <w:shd w:val="clear" w:color="auto" w:fill="auto"/>
              <w:tabs>
                <w:tab w:val="left" w:pos="938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r w:rsidRPr="00231FCF">
              <w:rPr>
                <w:sz w:val="28"/>
                <w:szCs w:val="28"/>
              </w:rPr>
              <w:t>Беседа «Коррупция – социальное зло»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CF" w:rsidRPr="00231FCF" w:rsidRDefault="00231F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FCF">
              <w:rPr>
                <w:rFonts w:ascii="Times New Roman" w:hAnsi="Times New Roman" w:cs="Times New Roman"/>
                <w:sz w:val="28"/>
                <w:szCs w:val="28"/>
              </w:rPr>
              <w:t>07 декабря</w:t>
            </w:r>
          </w:p>
          <w:p w:rsidR="00231FCF" w:rsidRPr="00231FCF" w:rsidRDefault="00231F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FCF">
              <w:rPr>
                <w:rFonts w:ascii="Times New Roman" w:hAnsi="Times New Roman" w:cs="Times New Roman"/>
                <w:sz w:val="28"/>
                <w:szCs w:val="28"/>
              </w:rPr>
              <w:t xml:space="preserve">  10.00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CF" w:rsidRPr="00231FCF" w:rsidRDefault="00231F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FCF">
              <w:rPr>
                <w:rFonts w:ascii="Times New Roman" w:hAnsi="Times New Roman" w:cs="Times New Roman"/>
                <w:sz w:val="28"/>
                <w:szCs w:val="28"/>
              </w:rPr>
              <w:t>с. Александровское, ул. К. Маркса,41</w:t>
            </w:r>
          </w:p>
          <w:p w:rsidR="00231FCF" w:rsidRPr="00231FCF" w:rsidRDefault="00231F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FCF">
              <w:rPr>
                <w:rFonts w:ascii="Times New Roman" w:hAnsi="Times New Roman" w:cs="Times New Roman"/>
                <w:sz w:val="28"/>
                <w:szCs w:val="28"/>
              </w:rPr>
              <w:t>ГБУК «Александровский музей»</w:t>
            </w:r>
          </w:p>
        </w:tc>
      </w:tr>
      <w:tr w:rsidR="00231FCF" w:rsidRPr="00231FCF" w:rsidTr="00231FCF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CF" w:rsidRPr="00231FCF" w:rsidRDefault="00231F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F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CF" w:rsidRPr="00231FCF" w:rsidRDefault="00231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FCF">
              <w:rPr>
                <w:rFonts w:ascii="Times New Roman" w:hAnsi="Times New Roman" w:cs="Times New Roman"/>
                <w:sz w:val="28"/>
                <w:szCs w:val="28"/>
              </w:rPr>
              <w:t>Новогодняя выставка «Новогодними дорогами»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CF" w:rsidRPr="00231FCF" w:rsidRDefault="00231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FCF">
              <w:rPr>
                <w:rFonts w:ascii="Times New Roman" w:hAnsi="Times New Roman" w:cs="Times New Roman"/>
                <w:sz w:val="28"/>
                <w:szCs w:val="28"/>
              </w:rPr>
              <w:t>01декабря 2023г-</w:t>
            </w:r>
          </w:p>
          <w:p w:rsidR="00231FCF" w:rsidRPr="00231FCF" w:rsidRDefault="0023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FCF">
              <w:rPr>
                <w:rFonts w:ascii="Times New Roman" w:hAnsi="Times New Roman" w:cs="Times New Roman"/>
                <w:sz w:val="28"/>
                <w:szCs w:val="28"/>
              </w:rPr>
              <w:t>15 января 2024г</w:t>
            </w:r>
          </w:p>
          <w:p w:rsidR="00231FCF" w:rsidRPr="00231FCF" w:rsidRDefault="00231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FC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FCF" w:rsidRPr="00231FCF" w:rsidRDefault="00231F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FCF">
              <w:rPr>
                <w:rFonts w:ascii="Times New Roman" w:hAnsi="Times New Roman" w:cs="Times New Roman"/>
                <w:sz w:val="28"/>
                <w:szCs w:val="28"/>
              </w:rPr>
              <w:t xml:space="preserve">с. Александровское, </w:t>
            </w:r>
          </w:p>
          <w:p w:rsidR="00231FCF" w:rsidRPr="00231FCF" w:rsidRDefault="00231F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FCF">
              <w:rPr>
                <w:rFonts w:ascii="Times New Roman" w:hAnsi="Times New Roman" w:cs="Times New Roman"/>
                <w:sz w:val="28"/>
                <w:szCs w:val="28"/>
              </w:rPr>
              <w:t>ул. К. Маркса,41</w:t>
            </w:r>
          </w:p>
          <w:p w:rsidR="00231FCF" w:rsidRPr="00231FCF" w:rsidRDefault="00231F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FCF">
              <w:rPr>
                <w:rFonts w:ascii="Times New Roman" w:hAnsi="Times New Roman" w:cs="Times New Roman"/>
                <w:sz w:val="28"/>
                <w:szCs w:val="28"/>
              </w:rPr>
              <w:t>ГБУК «Александровский музей»</w:t>
            </w:r>
          </w:p>
        </w:tc>
      </w:tr>
    </w:tbl>
    <w:p w:rsidR="00231FCF" w:rsidRPr="00231FCF" w:rsidRDefault="00231FCF" w:rsidP="00231F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FCF" w:rsidRPr="00231FCF" w:rsidRDefault="00231FCF" w:rsidP="00231F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FCF" w:rsidRPr="00231FCF" w:rsidRDefault="00231FCF" w:rsidP="00231F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FCF" w:rsidRPr="00231FCF" w:rsidRDefault="00231FCF" w:rsidP="00231FCF">
      <w:pPr>
        <w:jc w:val="both"/>
        <w:rPr>
          <w:rFonts w:ascii="Times New Roman" w:hAnsi="Times New Roman" w:cs="Times New Roman"/>
          <w:sz w:val="28"/>
          <w:szCs w:val="28"/>
        </w:rPr>
      </w:pPr>
      <w:r w:rsidRPr="00231FCF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Н.В. Новохацкая</w:t>
      </w:r>
    </w:p>
    <w:p w:rsidR="00231FCF" w:rsidRPr="00231FCF" w:rsidRDefault="00231FCF" w:rsidP="00231F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7F0" w:rsidRPr="00231FCF" w:rsidRDefault="002657F0">
      <w:pPr>
        <w:rPr>
          <w:rFonts w:ascii="Times New Roman" w:hAnsi="Times New Roman" w:cs="Times New Roman"/>
        </w:rPr>
      </w:pPr>
    </w:p>
    <w:sectPr w:rsidR="002657F0" w:rsidRPr="00231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FCF"/>
    <w:rsid w:val="00231FCF"/>
    <w:rsid w:val="0026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locked/>
    <w:rsid w:val="00231F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231FCF"/>
    <w:pPr>
      <w:widowControl w:val="0"/>
      <w:shd w:val="clear" w:color="auto" w:fill="FFFFFF"/>
      <w:spacing w:before="280" w:after="28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231F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2024-02-13T06:26:00Z</dcterms:created>
  <dcterms:modified xsi:type="dcterms:W3CDTF">2024-02-13T06:30:00Z</dcterms:modified>
</cp:coreProperties>
</file>